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5A3D4A" w14:textId="17D5B956" w:rsidR="00DF283D" w:rsidRDefault="00BD6614">
      <w:r>
        <w:t>Rejestracja pierwszych sygnałów</w:t>
      </w:r>
      <w:r w:rsidR="0054237B">
        <w:t>, Run33</w:t>
      </w:r>
    </w:p>
    <w:p w14:paraId="62C1F8DC" w14:textId="16A1B8BB" w:rsidR="00ED2E20" w:rsidRDefault="00ED2E20">
      <w:r>
        <w:t>Przebiegi czasowe sygnałów</w:t>
      </w:r>
    </w:p>
    <w:p w14:paraId="76725A2E" w14:textId="283F4A2D" w:rsidR="002136F3" w:rsidRDefault="00ED2E20">
      <w:r w:rsidRPr="00ED2E20">
        <w:rPr>
          <w:noProof/>
        </w:rPr>
        <w:lastRenderedPageBreak/>
        <w:drawing>
          <wp:inline distT="0" distB="0" distL="0" distR="0" wp14:anchorId="25AFF69E" wp14:editId="46F10AFC">
            <wp:extent cx="7894320" cy="6645910"/>
            <wp:effectExtent l="0" t="0" r="0" b="2540"/>
            <wp:docPr id="1942034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71DB6" w14:textId="4A584268" w:rsidR="00D25DAC" w:rsidRDefault="00D25DAC">
      <w:r>
        <w:lastRenderedPageBreak/>
        <w:t>Powiększenie sygnału</w:t>
      </w:r>
    </w:p>
    <w:p w14:paraId="5EBDA94E" w14:textId="0CE003D7" w:rsidR="00D25DAC" w:rsidRDefault="00D25DAC">
      <w:r w:rsidRPr="00D25DAC">
        <w:rPr>
          <w:noProof/>
        </w:rPr>
        <w:drawing>
          <wp:inline distT="0" distB="0" distL="0" distR="0" wp14:anchorId="6ED71936" wp14:editId="319DCF17">
            <wp:extent cx="7223009" cy="6080760"/>
            <wp:effectExtent l="0" t="0" r="0" b="0"/>
            <wp:docPr id="183641220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872" cy="608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72944" w14:textId="5A98A4B2" w:rsidR="00D25DAC" w:rsidRDefault="00B73269">
      <w:r w:rsidRPr="00B73269">
        <w:rPr>
          <w:noProof/>
        </w:rPr>
        <w:lastRenderedPageBreak/>
        <w:drawing>
          <wp:inline distT="0" distB="0" distL="0" distR="0" wp14:anchorId="32CF6DC9" wp14:editId="326EAABB">
            <wp:extent cx="7894320" cy="6645910"/>
            <wp:effectExtent l="0" t="0" r="0" b="2540"/>
            <wp:docPr id="188282335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AC1B" w14:textId="46FCBE19" w:rsidR="0051251C" w:rsidRDefault="0051251C">
      <w:r w:rsidRPr="0051251C">
        <w:rPr>
          <w:noProof/>
        </w:rPr>
        <w:lastRenderedPageBreak/>
        <w:drawing>
          <wp:inline distT="0" distB="0" distL="0" distR="0" wp14:anchorId="79337F6A" wp14:editId="37D37A04">
            <wp:extent cx="7894320" cy="6645910"/>
            <wp:effectExtent l="0" t="0" r="0" b="2540"/>
            <wp:docPr id="40287704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DC5E" w14:textId="68D534A3" w:rsidR="00DC7561" w:rsidRDefault="00820D19">
      <w:r w:rsidRPr="00820D19">
        <w:rPr>
          <w:noProof/>
        </w:rPr>
        <w:lastRenderedPageBreak/>
        <w:drawing>
          <wp:inline distT="0" distB="0" distL="0" distR="0" wp14:anchorId="32D00DDF" wp14:editId="0D7BFE3D">
            <wp:extent cx="7894320" cy="6645910"/>
            <wp:effectExtent l="0" t="0" r="0" b="2540"/>
            <wp:docPr id="157299787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1E41" w14:textId="3F5DDD38" w:rsidR="0051251C" w:rsidRDefault="00DC7561">
      <w:r w:rsidRPr="00DC7561">
        <w:rPr>
          <w:noProof/>
        </w:rPr>
        <w:lastRenderedPageBreak/>
        <w:drawing>
          <wp:inline distT="0" distB="0" distL="0" distR="0" wp14:anchorId="49D80167" wp14:editId="2BFA60BC">
            <wp:extent cx="7894320" cy="6645910"/>
            <wp:effectExtent l="0" t="0" r="0" b="2540"/>
            <wp:docPr id="99761997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05BB" w14:textId="77777777" w:rsidR="00F82DE7" w:rsidRDefault="00F82DE7" w:rsidP="00F82DE7">
      <w:proofErr w:type="spellStart"/>
      <w:r>
        <w:lastRenderedPageBreak/>
        <w:t>Waterfalls</w:t>
      </w:r>
      <w:proofErr w:type="spellEnd"/>
      <w:r>
        <w:t xml:space="preserve"> kierunki odpowiednio: X1, X2, X3; Y1, Y2, Y3; Z1, Z2, Z3, sygnał akustyczny, zakres do 2100 </w:t>
      </w:r>
      <w:proofErr w:type="spellStart"/>
      <w:r>
        <w:t>Hz</w:t>
      </w:r>
      <w:proofErr w:type="spellEnd"/>
    </w:p>
    <w:p w14:paraId="3E47C72D" w14:textId="77777777" w:rsidR="00F82DE7" w:rsidRDefault="00F82DE7" w:rsidP="00F82DE7">
      <w:r w:rsidRPr="00F82DE7">
        <w:rPr>
          <w:noProof/>
        </w:rPr>
        <w:drawing>
          <wp:inline distT="0" distB="0" distL="0" distR="0" wp14:anchorId="62B0E6EE" wp14:editId="3D5FB2F6">
            <wp:extent cx="7248654" cy="6102350"/>
            <wp:effectExtent l="0" t="0" r="9525" b="0"/>
            <wp:docPr id="1945066052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21" cy="610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D213" w14:textId="0F7AC3EE" w:rsidR="00F82DE7" w:rsidRDefault="002E241D" w:rsidP="002E241D">
      <w:r w:rsidRPr="002E241D">
        <w:rPr>
          <w:noProof/>
        </w:rPr>
        <w:lastRenderedPageBreak/>
        <w:drawing>
          <wp:inline distT="0" distB="0" distL="0" distR="0" wp14:anchorId="4ECD313B" wp14:editId="216A8B9D">
            <wp:extent cx="7894320" cy="6645910"/>
            <wp:effectExtent l="0" t="0" r="0" b="2540"/>
            <wp:docPr id="72276877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6A87" w14:textId="42765256" w:rsidR="002E241D" w:rsidRDefault="002E241D" w:rsidP="002E241D">
      <w:r w:rsidRPr="002E241D">
        <w:rPr>
          <w:noProof/>
        </w:rPr>
        <w:lastRenderedPageBreak/>
        <w:drawing>
          <wp:inline distT="0" distB="0" distL="0" distR="0" wp14:anchorId="6D23558C" wp14:editId="1BD7D796">
            <wp:extent cx="7894320" cy="6645910"/>
            <wp:effectExtent l="0" t="0" r="0" b="2540"/>
            <wp:docPr id="175258305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A3EC" w14:textId="45B79C69" w:rsidR="002E241D" w:rsidRDefault="00372832" w:rsidP="002E241D">
      <w:r w:rsidRPr="00372832">
        <w:rPr>
          <w:noProof/>
        </w:rPr>
        <w:lastRenderedPageBreak/>
        <w:drawing>
          <wp:inline distT="0" distB="0" distL="0" distR="0" wp14:anchorId="5BD17831" wp14:editId="02A66D31">
            <wp:extent cx="7894320" cy="6645910"/>
            <wp:effectExtent l="0" t="0" r="0" b="2540"/>
            <wp:docPr id="145329010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9C1A" w14:textId="2C912D57" w:rsidR="00372832" w:rsidRDefault="00372832" w:rsidP="002E241D">
      <w:r w:rsidRPr="00372832">
        <w:rPr>
          <w:noProof/>
        </w:rPr>
        <w:lastRenderedPageBreak/>
        <w:drawing>
          <wp:inline distT="0" distB="0" distL="0" distR="0" wp14:anchorId="147E393F" wp14:editId="27060241">
            <wp:extent cx="7894320" cy="6645910"/>
            <wp:effectExtent l="0" t="0" r="0" b="2540"/>
            <wp:docPr id="1027519562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C5A8" w14:textId="0EC9A1BB" w:rsidR="00372832" w:rsidRDefault="00C125EC" w:rsidP="002E241D">
      <w:r w:rsidRPr="00C125EC">
        <w:rPr>
          <w:noProof/>
        </w:rPr>
        <w:lastRenderedPageBreak/>
        <w:drawing>
          <wp:inline distT="0" distB="0" distL="0" distR="0" wp14:anchorId="542EEA8D" wp14:editId="2DDCE854">
            <wp:extent cx="7894320" cy="6645910"/>
            <wp:effectExtent l="0" t="0" r="0" b="2540"/>
            <wp:docPr id="1338517769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9058" w14:textId="76230D6B" w:rsidR="00C125EC" w:rsidRDefault="00C125EC" w:rsidP="002E241D">
      <w:r w:rsidRPr="00C125EC">
        <w:rPr>
          <w:noProof/>
        </w:rPr>
        <w:lastRenderedPageBreak/>
        <w:drawing>
          <wp:inline distT="0" distB="0" distL="0" distR="0" wp14:anchorId="1C1C4A7D" wp14:editId="63B01BB0">
            <wp:extent cx="7894320" cy="6645910"/>
            <wp:effectExtent l="0" t="0" r="0" b="2540"/>
            <wp:docPr id="840684590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0158" w14:textId="7EB2380B" w:rsidR="00C125EC" w:rsidRDefault="003A644C" w:rsidP="002E241D">
      <w:r w:rsidRPr="003A644C">
        <w:rPr>
          <w:noProof/>
        </w:rPr>
        <w:lastRenderedPageBreak/>
        <w:drawing>
          <wp:inline distT="0" distB="0" distL="0" distR="0" wp14:anchorId="50D822ED" wp14:editId="1B2BE9BA">
            <wp:extent cx="7894320" cy="6645910"/>
            <wp:effectExtent l="0" t="0" r="0" b="2540"/>
            <wp:docPr id="121899245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6A71" w14:textId="4A6707DA" w:rsidR="003A644C" w:rsidRDefault="00DA00F2" w:rsidP="00DA00F2">
      <w:r w:rsidRPr="00DA00F2">
        <w:rPr>
          <w:noProof/>
        </w:rPr>
        <w:lastRenderedPageBreak/>
        <w:drawing>
          <wp:inline distT="0" distB="0" distL="0" distR="0" wp14:anchorId="016DFC84" wp14:editId="417F442B">
            <wp:extent cx="7894320" cy="6645910"/>
            <wp:effectExtent l="0" t="0" r="0" b="2540"/>
            <wp:docPr id="63203496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9246" w14:textId="1DA6220F" w:rsidR="00DA00F2" w:rsidRDefault="004C1A0A" w:rsidP="00DA00F2">
      <w:r>
        <w:lastRenderedPageBreak/>
        <w:t>Spektrogramy dla czujnika nr 3</w:t>
      </w:r>
      <w:r w:rsidRPr="004C1A0A">
        <w:t xml:space="preserve"> </w:t>
      </w:r>
      <w:r w:rsidRPr="004C1A0A">
        <w:rPr>
          <w:noProof/>
        </w:rPr>
        <w:lastRenderedPageBreak/>
        <w:drawing>
          <wp:inline distT="0" distB="0" distL="0" distR="0" wp14:anchorId="6BCE310C" wp14:editId="64E0C302">
            <wp:extent cx="7894320" cy="6645910"/>
            <wp:effectExtent l="0" t="0" r="0" b="2540"/>
            <wp:docPr id="852881353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2179" w14:textId="20B98034" w:rsidR="004C1A0A" w:rsidRDefault="004343D1" w:rsidP="00DA00F2">
      <w:r w:rsidRPr="004343D1">
        <w:rPr>
          <w:noProof/>
        </w:rPr>
        <w:lastRenderedPageBreak/>
        <w:drawing>
          <wp:inline distT="0" distB="0" distL="0" distR="0" wp14:anchorId="25BF3799" wp14:editId="076AA145">
            <wp:extent cx="7894320" cy="6645910"/>
            <wp:effectExtent l="0" t="0" r="0" b="2540"/>
            <wp:docPr id="1504924172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0EBA" w14:textId="43600C0F" w:rsidR="004343D1" w:rsidRDefault="00443A44" w:rsidP="00DA00F2">
      <w:r w:rsidRPr="00443A44">
        <w:rPr>
          <w:noProof/>
        </w:rPr>
        <w:lastRenderedPageBreak/>
        <w:drawing>
          <wp:inline distT="0" distB="0" distL="0" distR="0" wp14:anchorId="66866933" wp14:editId="67B91B7A">
            <wp:extent cx="7894320" cy="6645910"/>
            <wp:effectExtent l="0" t="0" r="0" b="2540"/>
            <wp:docPr id="141340670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B7B6" w14:textId="6C017707" w:rsidR="003D7213" w:rsidRDefault="00CA56C6" w:rsidP="00DA00F2">
      <w:r>
        <w:lastRenderedPageBreak/>
        <w:t>Spektrogram z mikrofonu pomiarowego</w:t>
      </w:r>
    </w:p>
    <w:p w14:paraId="5BE083CD" w14:textId="3797AD8F" w:rsidR="00CA56C6" w:rsidRDefault="00CA56C6" w:rsidP="00DA00F2">
      <w:r w:rsidRPr="00CA56C6">
        <w:rPr>
          <w:noProof/>
        </w:rPr>
        <w:drawing>
          <wp:inline distT="0" distB="0" distL="0" distR="0" wp14:anchorId="4CAF3E1C" wp14:editId="6952C7AA">
            <wp:extent cx="7437225" cy="6261100"/>
            <wp:effectExtent l="0" t="0" r="0" b="6350"/>
            <wp:docPr id="334692066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787" cy="626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44F4" w14:textId="0E64D1EE" w:rsidR="004C1A0A" w:rsidRDefault="0048434F" w:rsidP="00DA00F2">
      <w:r>
        <w:lastRenderedPageBreak/>
        <w:t xml:space="preserve">Spektra </w:t>
      </w:r>
      <w:r w:rsidR="003D7213">
        <w:t>–</w:t>
      </w:r>
      <w:r>
        <w:t xml:space="preserve"> </w:t>
      </w:r>
      <w:r w:rsidR="003D7213">
        <w:t xml:space="preserve">sygnały po transformacie Fouriera – widma dla wszystkich </w:t>
      </w:r>
      <w:proofErr w:type="spellStart"/>
      <w:r w:rsidR="003E1B0B">
        <w:t>czujnikow</w:t>
      </w:r>
      <w:proofErr w:type="spellEnd"/>
    </w:p>
    <w:p w14:paraId="52FA56E3" w14:textId="18783C5C" w:rsidR="003E1B0B" w:rsidRDefault="003E1B0B" w:rsidP="00DA00F2">
      <w:r w:rsidRPr="003E1B0B">
        <w:rPr>
          <w:noProof/>
        </w:rPr>
        <w:drawing>
          <wp:inline distT="0" distB="0" distL="0" distR="0" wp14:anchorId="70C146E4" wp14:editId="38B843D4">
            <wp:extent cx="7253180" cy="6106160"/>
            <wp:effectExtent l="0" t="0" r="5080" b="8890"/>
            <wp:docPr id="108080753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424" cy="610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C107" w14:textId="49178F61" w:rsidR="00612863" w:rsidRDefault="008C7791" w:rsidP="00DA00F2">
      <w:r w:rsidRPr="008C7791">
        <w:rPr>
          <w:noProof/>
        </w:rPr>
        <w:lastRenderedPageBreak/>
        <w:drawing>
          <wp:inline distT="0" distB="0" distL="0" distR="0" wp14:anchorId="6615DE65" wp14:editId="34A8C197">
            <wp:extent cx="7894320" cy="6645910"/>
            <wp:effectExtent l="0" t="0" r="0" b="2540"/>
            <wp:docPr id="253193764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0027" w14:textId="4A93A80C" w:rsidR="00612863" w:rsidRDefault="00C008D6" w:rsidP="00DA00F2">
      <w:r w:rsidRPr="00C008D6">
        <w:rPr>
          <w:noProof/>
        </w:rPr>
        <w:lastRenderedPageBreak/>
        <w:drawing>
          <wp:inline distT="0" distB="0" distL="0" distR="0" wp14:anchorId="2E1F64C4" wp14:editId="055936B0">
            <wp:extent cx="7894320" cy="6645910"/>
            <wp:effectExtent l="0" t="0" r="0" b="2540"/>
            <wp:docPr id="880404612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66C5" w14:textId="5CCD52CA" w:rsidR="00C008D6" w:rsidRDefault="00C244B7" w:rsidP="00DA00F2">
      <w:r w:rsidRPr="00C244B7">
        <w:rPr>
          <w:noProof/>
        </w:rPr>
        <w:lastRenderedPageBreak/>
        <w:drawing>
          <wp:inline distT="0" distB="0" distL="0" distR="0" wp14:anchorId="60BC7A82" wp14:editId="22100CF2">
            <wp:extent cx="7894320" cy="6645910"/>
            <wp:effectExtent l="0" t="0" r="0" b="2540"/>
            <wp:docPr id="1420934610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F0B0" w14:textId="12DE4B5F" w:rsidR="00612863" w:rsidRDefault="000D2D80" w:rsidP="00DA00F2">
      <w:r w:rsidRPr="000D2D80">
        <w:rPr>
          <w:noProof/>
        </w:rPr>
        <w:lastRenderedPageBreak/>
        <w:drawing>
          <wp:inline distT="0" distB="0" distL="0" distR="0" wp14:anchorId="47B471BC" wp14:editId="28BA6C6D">
            <wp:extent cx="7894320" cy="6645910"/>
            <wp:effectExtent l="0" t="0" r="0" b="2540"/>
            <wp:docPr id="169851805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2471" w14:textId="15EECF5F" w:rsidR="00612863" w:rsidRDefault="00C16D98" w:rsidP="00DA00F2">
      <w:r w:rsidRPr="00C16D98">
        <w:rPr>
          <w:noProof/>
        </w:rPr>
        <w:lastRenderedPageBreak/>
        <w:drawing>
          <wp:inline distT="0" distB="0" distL="0" distR="0" wp14:anchorId="46B8D995" wp14:editId="618DBF3F">
            <wp:extent cx="7894320" cy="6645910"/>
            <wp:effectExtent l="0" t="0" r="0" b="2540"/>
            <wp:docPr id="212804221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FED1" w14:textId="10B1D4F5" w:rsidR="00C16D98" w:rsidRDefault="00184A62" w:rsidP="00DA00F2">
      <w:r w:rsidRPr="00184A62">
        <w:rPr>
          <w:noProof/>
        </w:rPr>
        <w:lastRenderedPageBreak/>
        <w:drawing>
          <wp:inline distT="0" distB="0" distL="0" distR="0" wp14:anchorId="033D6002" wp14:editId="7636002E">
            <wp:extent cx="7894320" cy="6645910"/>
            <wp:effectExtent l="0" t="0" r="0" b="2540"/>
            <wp:docPr id="1218800397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F3F1" w14:textId="549AFCF9" w:rsidR="00612863" w:rsidRDefault="004A433E" w:rsidP="00DA00F2">
      <w:r w:rsidRPr="004A433E">
        <w:rPr>
          <w:noProof/>
        </w:rPr>
        <w:lastRenderedPageBreak/>
        <w:drawing>
          <wp:inline distT="0" distB="0" distL="0" distR="0" wp14:anchorId="79128070" wp14:editId="43C4165E">
            <wp:extent cx="7894320" cy="6645910"/>
            <wp:effectExtent l="0" t="0" r="0" b="2540"/>
            <wp:docPr id="787040272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7C4B" w14:textId="7E195597" w:rsidR="00612863" w:rsidRDefault="00D544CF" w:rsidP="00DA00F2">
      <w:r w:rsidRPr="00D544CF">
        <w:rPr>
          <w:noProof/>
        </w:rPr>
        <w:lastRenderedPageBreak/>
        <w:drawing>
          <wp:inline distT="0" distB="0" distL="0" distR="0" wp14:anchorId="00038E0F" wp14:editId="2CC0DE35">
            <wp:extent cx="7894320" cy="6645910"/>
            <wp:effectExtent l="0" t="0" r="0" b="2540"/>
            <wp:docPr id="2050763641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C564" w14:textId="77777777" w:rsidR="00BC0446" w:rsidRDefault="00612863" w:rsidP="00DA00F2">
      <w:r w:rsidRPr="00612863">
        <w:rPr>
          <w:noProof/>
        </w:rPr>
        <w:lastRenderedPageBreak/>
        <w:drawing>
          <wp:inline distT="0" distB="0" distL="0" distR="0" wp14:anchorId="1D56D625" wp14:editId="4A381E03">
            <wp:extent cx="7260723" cy="6112510"/>
            <wp:effectExtent l="0" t="0" r="0" b="2540"/>
            <wp:docPr id="1890596359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379" cy="611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501">
        <w:t xml:space="preserve"> </w:t>
      </w:r>
    </w:p>
    <w:p w14:paraId="294560DF" w14:textId="0096CC59" w:rsidR="003E1B0B" w:rsidRDefault="00E84501" w:rsidP="00DA00F2">
      <w:r>
        <w:t>to samo tylko w sk</w:t>
      </w:r>
      <w:r w:rsidR="00BC0446">
        <w:t>a</w:t>
      </w:r>
      <w:r>
        <w:t xml:space="preserve">li logarytmicznej w </w:t>
      </w:r>
      <w:proofErr w:type="spellStart"/>
      <w:r>
        <w:t>dB</w:t>
      </w:r>
      <w:proofErr w:type="spellEnd"/>
      <w:r w:rsidR="00BC0446">
        <w:t>(A)</w:t>
      </w:r>
      <w:r w:rsidR="008A43F5">
        <w:t xml:space="preserve">: odczyt poziom </w:t>
      </w:r>
      <w:proofErr w:type="spellStart"/>
      <w:r w:rsidR="008A43F5">
        <w:t>dzwieku</w:t>
      </w:r>
      <w:proofErr w:type="spellEnd"/>
      <w:r w:rsidR="008A43F5">
        <w:t xml:space="preserve"> dla pracującego robota około 70dB(A), co na to BHP?</w:t>
      </w:r>
    </w:p>
    <w:p w14:paraId="498A180D" w14:textId="5A561BEB" w:rsidR="008A43F5" w:rsidRDefault="008A43F5" w:rsidP="00DA00F2">
      <w:r w:rsidRPr="008A43F5">
        <w:rPr>
          <w:noProof/>
        </w:rPr>
        <w:lastRenderedPageBreak/>
        <w:drawing>
          <wp:inline distT="0" distB="0" distL="0" distR="0" wp14:anchorId="2A8C6EC8" wp14:editId="39D92465">
            <wp:extent cx="7894320" cy="6645910"/>
            <wp:effectExtent l="0" t="0" r="0" b="2540"/>
            <wp:docPr id="897695320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43F5" w:rsidSect="00DF283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83D"/>
    <w:rsid w:val="000D2D80"/>
    <w:rsid w:val="00184A62"/>
    <w:rsid w:val="001C0485"/>
    <w:rsid w:val="002136F3"/>
    <w:rsid w:val="002E241D"/>
    <w:rsid w:val="00372832"/>
    <w:rsid w:val="003A644C"/>
    <w:rsid w:val="003D7213"/>
    <w:rsid w:val="003E1B0B"/>
    <w:rsid w:val="00410D4E"/>
    <w:rsid w:val="004343D1"/>
    <w:rsid w:val="00443A44"/>
    <w:rsid w:val="0048434F"/>
    <w:rsid w:val="004A433E"/>
    <w:rsid w:val="004C1A0A"/>
    <w:rsid w:val="0051251C"/>
    <w:rsid w:val="0054237B"/>
    <w:rsid w:val="00612863"/>
    <w:rsid w:val="007654E8"/>
    <w:rsid w:val="00820D19"/>
    <w:rsid w:val="00826131"/>
    <w:rsid w:val="008A3FE5"/>
    <w:rsid w:val="008A43F5"/>
    <w:rsid w:val="008C7791"/>
    <w:rsid w:val="008F6EC4"/>
    <w:rsid w:val="00A82FC7"/>
    <w:rsid w:val="00B73269"/>
    <w:rsid w:val="00BC0446"/>
    <w:rsid w:val="00BD6614"/>
    <w:rsid w:val="00C008D6"/>
    <w:rsid w:val="00C125EC"/>
    <w:rsid w:val="00C16D98"/>
    <w:rsid w:val="00C244B7"/>
    <w:rsid w:val="00CA56C6"/>
    <w:rsid w:val="00D25DAC"/>
    <w:rsid w:val="00D544CF"/>
    <w:rsid w:val="00DA00F2"/>
    <w:rsid w:val="00DC7561"/>
    <w:rsid w:val="00DF283D"/>
    <w:rsid w:val="00E84501"/>
    <w:rsid w:val="00ED2E20"/>
    <w:rsid w:val="00F82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0862"/>
  <w15:chartTrackingRefBased/>
  <w15:docId w15:val="{E8ADB826-575D-4ADB-88D2-79DBADA12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F28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F28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F28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F28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F28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F28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F28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F28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F28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F28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F28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F28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F283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F283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F283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F283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F283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F283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F28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F28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F28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F28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F28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F283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F283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F283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F28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F283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F283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5072</TotalTime>
  <Pages>32</Pages>
  <Words>74</Words>
  <Characters>444</Characters>
  <Application>Microsoft Office Word</Application>
  <DocSecurity>0</DocSecurity>
  <Lines>3</Lines>
  <Paragraphs>1</Paragraphs>
  <ScaleCrop>false</ScaleCrop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Radoslaw Kruk</dc:creator>
  <cp:keywords/>
  <dc:description/>
  <cp:lastModifiedBy>Radoslaw Kruk</cp:lastModifiedBy>
  <cp:revision>41</cp:revision>
  <dcterms:created xsi:type="dcterms:W3CDTF">2026-01-26T21:55:00Z</dcterms:created>
  <dcterms:modified xsi:type="dcterms:W3CDTF">2026-01-30T10:29:00Z</dcterms:modified>
</cp:coreProperties>
</file>